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D3DF2E">
      <w:pPr>
        <w:rPr>
          <w:rFonts w:hint="eastAsia" w:ascii="仿宋" w:hAnsi="仿宋" w:eastAsia="仿宋" w:cs="仿宋"/>
          <w:b w:val="0"/>
          <w:bCs w:val="0"/>
          <w:color w:val="auto"/>
          <w:sz w:val="24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4"/>
          <w:szCs w:val="28"/>
          <w:lang w:val="en-US" w:eastAsia="zh-CN"/>
        </w:rPr>
        <w:t>附件：</w:t>
      </w:r>
    </w:p>
    <w:p w14:paraId="0AD4EFD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36" w:lineRule="exact"/>
        <w:ind w:left="0" w:right="0"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淄博原山集团有限公司权属企业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202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</w:rPr>
        <w:t>年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44"/>
          <w:szCs w:val="44"/>
          <w:lang w:val="en-US" w:eastAsia="zh-CN"/>
        </w:rPr>
        <w:t>招聘计划表</w:t>
      </w:r>
    </w:p>
    <w:p w14:paraId="5E780C34">
      <w:pPr>
        <w:rPr>
          <w:rFonts w:hint="eastAsia" w:ascii="黑体" w:hAnsi="黑体" w:eastAsia="黑体" w:cs="黑体"/>
          <w:lang w:val="en-US" w:eastAsia="zh-CN"/>
        </w:rPr>
      </w:pPr>
    </w:p>
    <w:tbl>
      <w:tblPr>
        <w:tblStyle w:val="8"/>
        <w:tblW w:w="147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218"/>
        <w:gridCol w:w="1137"/>
        <w:gridCol w:w="732"/>
        <w:gridCol w:w="1302"/>
        <w:gridCol w:w="1302"/>
        <w:gridCol w:w="1793"/>
        <w:gridCol w:w="6479"/>
      </w:tblGrid>
      <w:tr w14:paraId="1F70C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804" w:type="dxa"/>
            <w:noWrap w:val="0"/>
            <w:vAlign w:val="center"/>
          </w:tcPr>
          <w:p w14:paraId="662505AC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218" w:type="dxa"/>
            <w:noWrap w:val="0"/>
            <w:vAlign w:val="center"/>
          </w:tcPr>
          <w:p w14:paraId="3A95897F">
            <w:pPr>
              <w:jc w:val="center"/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部门名称</w:t>
            </w:r>
          </w:p>
        </w:tc>
        <w:tc>
          <w:tcPr>
            <w:tcW w:w="1137" w:type="dxa"/>
            <w:noWrap w:val="0"/>
            <w:vAlign w:val="center"/>
          </w:tcPr>
          <w:p w14:paraId="3B43C5A7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岗位</w:t>
            </w:r>
          </w:p>
        </w:tc>
        <w:tc>
          <w:tcPr>
            <w:tcW w:w="732" w:type="dxa"/>
            <w:noWrap w:val="0"/>
            <w:vAlign w:val="center"/>
          </w:tcPr>
          <w:p w14:paraId="5E8E19C5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人数</w:t>
            </w:r>
          </w:p>
        </w:tc>
        <w:tc>
          <w:tcPr>
            <w:tcW w:w="1302" w:type="dxa"/>
            <w:noWrap w:val="0"/>
            <w:vAlign w:val="center"/>
          </w:tcPr>
          <w:p w14:paraId="37FECCA8">
            <w:pPr>
              <w:jc w:val="center"/>
              <w:rPr>
                <w:rFonts w:hint="default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用工形式</w:t>
            </w:r>
          </w:p>
        </w:tc>
        <w:tc>
          <w:tcPr>
            <w:tcW w:w="1302" w:type="dxa"/>
            <w:noWrap w:val="0"/>
            <w:vAlign w:val="center"/>
          </w:tcPr>
          <w:p w14:paraId="0C7D7AAD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学历</w:t>
            </w:r>
          </w:p>
        </w:tc>
        <w:tc>
          <w:tcPr>
            <w:tcW w:w="1793" w:type="dxa"/>
            <w:noWrap w:val="0"/>
            <w:vAlign w:val="center"/>
          </w:tcPr>
          <w:p w14:paraId="7CEA2096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专业要求</w:t>
            </w:r>
          </w:p>
        </w:tc>
        <w:tc>
          <w:tcPr>
            <w:tcW w:w="6479" w:type="dxa"/>
            <w:noWrap w:val="0"/>
            <w:vAlign w:val="center"/>
          </w:tcPr>
          <w:p w14:paraId="0A749BBB">
            <w:pPr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  <w:lang w:val="en-US" w:eastAsia="zh-CN"/>
              </w:rPr>
              <w:t>任职条件</w:t>
            </w:r>
          </w:p>
        </w:tc>
      </w:tr>
      <w:tr w14:paraId="5D3DA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804" w:type="dxa"/>
            <w:noWrap w:val="0"/>
            <w:vAlign w:val="center"/>
          </w:tcPr>
          <w:p w14:paraId="57336BDB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218" w:type="dxa"/>
            <w:noWrap w:val="0"/>
            <w:vAlign w:val="center"/>
          </w:tcPr>
          <w:p w14:paraId="2F4B9C9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淄博</w:t>
            </w:r>
          </w:p>
          <w:p w14:paraId="3482254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原山宾馆</w:t>
            </w:r>
          </w:p>
        </w:tc>
        <w:tc>
          <w:tcPr>
            <w:tcW w:w="1137" w:type="dxa"/>
            <w:noWrap w:val="0"/>
            <w:vAlign w:val="center"/>
          </w:tcPr>
          <w:p w14:paraId="0BB532B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讲解员</w:t>
            </w:r>
          </w:p>
        </w:tc>
        <w:tc>
          <w:tcPr>
            <w:tcW w:w="732" w:type="dxa"/>
            <w:noWrap w:val="0"/>
            <w:vAlign w:val="center"/>
          </w:tcPr>
          <w:p w14:paraId="27242C4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302" w:type="dxa"/>
            <w:noWrap w:val="0"/>
            <w:vAlign w:val="center"/>
          </w:tcPr>
          <w:p w14:paraId="4D1827A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正式职工</w:t>
            </w:r>
          </w:p>
        </w:tc>
        <w:tc>
          <w:tcPr>
            <w:tcW w:w="1302" w:type="dxa"/>
            <w:noWrap w:val="0"/>
            <w:vAlign w:val="center"/>
          </w:tcPr>
          <w:p w14:paraId="446BED0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</w:rPr>
              <w:t>本科及以上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学历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取得相应的学位证书</w:t>
            </w:r>
          </w:p>
        </w:tc>
        <w:tc>
          <w:tcPr>
            <w:tcW w:w="1793" w:type="dxa"/>
            <w:noWrap w:val="0"/>
            <w:vAlign w:val="center"/>
          </w:tcPr>
          <w:p w14:paraId="618B746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播音主持、汉语言文学专业</w:t>
            </w:r>
          </w:p>
        </w:tc>
        <w:tc>
          <w:tcPr>
            <w:tcW w:w="6479" w:type="dxa"/>
            <w:noWrap w:val="0"/>
            <w:vAlign w:val="center"/>
          </w:tcPr>
          <w:p w14:paraId="2B052F00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1.年龄28周岁及以下，女性身高165cm以上，男性身高175cm以上；</w:t>
            </w:r>
          </w:p>
          <w:p w14:paraId="4468DFF1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2.形象气质佳，身体健康，无违纪违法记录；</w:t>
            </w:r>
          </w:p>
          <w:p w14:paraId="3062AADF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3.参加各类演讲比赛成绩优异者优先考虑；</w:t>
            </w:r>
          </w:p>
        </w:tc>
      </w:tr>
      <w:tr w14:paraId="0794C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04" w:type="dxa"/>
            <w:noWrap w:val="0"/>
            <w:vAlign w:val="center"/>
          </w:tcPr>
          <w:p w14:paraId="473526F8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1218" w:type="dxa"/>
            <w:noWrap w:val="0"/>
            <w:vAlign w:val="center"/>
          </w:tcPr>
          <w:p w14:paraId="1ECB4D9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淄博</w:t>
            </w:r>
          </w:p>
          <w:p w14:paraId="349C0EB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原山宾馆</w:t>
            </w:r>
          </w:p>
        </w:tc>
        <w:tc>
          <w:tcPr>
            <w:tcW w:w="1137" w:type="dxa"/>
            <w:noWrap w:val="0"/>
            <w:vAlign w:val="center"/>
          </w:tcPr>
          <w:p w14:paraId="0E13701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服务员</w:t>
            </w:r>
          </w:p>
        </w:tc>
        <w:tc>
          <w:tcPr>
            <w:tcW w:w="732" w:type="dxa"/>
            <w:noWrap w:val="0"/>
            <w:vAlign w:val="center"/>
          </w:tcPr>
          <w:p w14:paraId="1036EA5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1302" w:type="dxa"/>
            <w:noWrap w:val="0"/>
            <w:vAlign w:val="center"/>
          </w:tcPr>
          <w:p w14:paraId="2EB6E46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劳务派遣</w:t>
            </w:r>
          </w:p>
        </w:tc>
        <w:tc>
          <w:tcPr>
            <w:tcW w:w="1302" w:type="dxa"/>
            <w:noWrap w:val="0"/>
            <w:vAlign w:val="center"/>
          </w:tcPr>
          <w:p w14:paraId="5D0DCA2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专科及以上</w:t>
            </w:r>
          </w:p>
          <w:p w14:paraId="374F05BD">
            <w:pPr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学历</w:t>
            </w:r>
          </w:p>
        </w:tc>
        <w:tc>
          <w:tcPr>
            <w:tcW w:w="1793" w:type="dxa"/>
            <w:noWrap w:val="0"/>
            <w:vAlign w:val="center"/>
          </w:tcPr>
          <w:p w14:paraId="36CA979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  <w:t>不限专业</w:t>
            </w:r>
          </w:p>
        </w:tc>
        <w:tc>
          <w:tcPr>
            <w:tcW w:w="6479" w:type="dxa"/>
            <w:noWrap w:val="0"/>
            <w:vAlign w:val="center"/>
          </w:tcPr>
          <w:p w14:paraId="455D14B7">
            <w:pPr>
              <w:numPr>
                <w:ilvl w:val="0"/>
                <w:numId w:val="0"/>
              </w:numPr>
              <w:spacing w:line="30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1.年龄30周岁及以下；</w:t>
            </w:r>
          </w:p>
          <w:p w14:paraId="2E3F52B0">
            <w:pPr>
              <w:numPr>
                <w:ilvl w:val="0"/>
                <w:numId w:val="0"/>
              </w:numPr>
              <w:spacing w:line="30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2.身体健康，无违纪违法记录，有接待服务经验者优先考虑。</w:t>
            </w:r>
          </w:p>
        </w:tc>
      </w:tr>
      <w:tr w14:paraId="2871F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804" w:type="dxa"/>
            <w:noWrap w:val="0"/>
            <w:vAlign w:val="center"/>
          </w:tcPr>
          <w:p w14:paraId="76FC0D7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218" w:type="dxa"/>
            <w:noWrap w:val="0"/>
            <w:vAlign w:val="center"/>
          </w:tcPr>
          <w:p w14:paraId="3B9EB4C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淄博</w:t>
            </w:r>
          </w:p>
          <w:p w14:paraId="1D29662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原山宾馆</w:t>
            </w:r>
          </w:p>
        </w:tc>
        <w:tc>
          <w:tcPr>
            <w:tcW w:w="1137" w:type="dxa"/>
            <w:noWrap w:val="0"/>
            <w:vAlign w:val="center"/>
          </w:tcPr>
          <w:p w14:paraId="59EA6DEA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厨师</w:t>
            </w:r>
          </w:p>
        </w:tc>
        <w:tc>
          <w:tcPr>
            <w:tcW w:w="732" w:type="dxa"/>
            <w:noWrap w:val="0"/>
            <w:vAlign w:val="center"/>
          </w:tcPr>
          <w:p w14:paraId="01262556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302" w:type="dxa"/>
            <w:noWrap w:val="0"/>
            <w:vAlign w:val="center"/>
          </w:tcPr>
          <w:p w14:paraId="69FF889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劳务派遣</w:t>
            </w:r>
          </w:p>
        </w:tc>
        <w:tc>
          <w:tcPr>
            <w:tcW w:w="1302" w:type="dxa"/>
            <w:noWrap w:val="0"/>
            <w:vAlign w:val="center"/>
          </w:tcPr>
          <w:p w14:paraId="2F7E0A2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专科及以上</w:t>
            </w:r>
          </w:p>
          <w:p w14:paraId="4AD0B859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学历</w:t>
            </w:r>
          </w:p>
        </w:tc>
        <w:tc>
          <w:tcPr>
            <w:tcW w:w="1793" w:type="dxa"/>
            <w:noWrap w:val="0"/>
            <w:vAlign w:val="center"/>
          </w:tcPr>
          <w:p w14:paraId="1C9B9867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不限专业</w:t>
            </w:r>
          </w:p>
        </w:tc>
        <w:tc>
          <w:tcPr>
            <w:tcW w:w="6479" w:type="dxa"/>
            <w:noWrap w:val="0"/>
            <w:vAlign w:val="center"/>
          </w:tcPr>
          <w:p w14:paraId="1B4A1B6E">
            <w:pPr>
              <w:numPr>
                <w:ilvl w:val="0"/>
                <w:numId w:val="0"/>
              </w:numPr>
              <w:spacing w:line="300" w:lineRule="exact"/>
              <w:ind w:left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1.35周岁及以下；</w:t>
            </w:r>
          </w:p>
          <w:p w14:paraId="26D31160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2.累计从事本职业或相关职业工作5年（含）以上者优先且取得中级及以上厨师职业资格证书。</w:t>
            </w:r>
          </w:p>
        </w:tc>
      </w:tr>
      <w:tr w14:paraId="611F7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  <w:jc w:val="center"/>
        </w:trPr>
        <w:tc>
          <w:tcPr>
            <w:tcW w:w="804" w:type="dxa"/>
            <w:noWrap w:val="0"/>
            <w:vAlign w:val="center"/>
          </w:tcPr>
          <w:p w14:paraId="72EC7572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218" w:type="dxa"/>
            <w:noWrap w:val="0"/>
            <w:vAlign w:val="center"/>
          </w:tcPr>
          <w:p w14:paraId="0A2DFE6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淄博博林</w:t>
            </w:r>
          </w:p>
          <w:p w14:paraId="56C4143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园林绿化</w:t>
            </w:r>
          </w:p>
          <w:p w14:paraId="235DFE4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有限公司</w:t>
            </w:r>
          </w:p>
        </w:tc>
        <w:tc>
          <w:tcPr>
            <w:tcW w:w="1137" w:type="dxa"/>
            <w:noWrap w:val="0"/>
            <w:vAlign w:val="center"/>
          </w:tcPr>
          <w:p w14:paraId="4C3CEF5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森林防火</w:t>
            </w:r>
          </w:p>
          <w:p w14:paraId="733A0B2D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队员</w:t>
            </w:r>
          </w:p>
        </w:tc>
        <w:tc>
          <w:tcPr>
            <w:tcW w:w="732" w:type="dxa"/>
            <w:noWrap w:val="0"/>
            <w:vAlign w:val="center"/>
          </w:tcPr>
          <w:p w14:paraId="749B2A9F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1302" w:type="dxa"/>
            <w:noWrap w:val="0"/>
            <w:vAlign w:val="center"/>
          </w:tcPr>
          <w:p w14:paraId="26E74763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正式职工</w:t>
            </w:r>
          </w:p>
        </w:tc>
        <w:tc>
          <w:tcPr>
            <w:tcW w:w="1302" w:type="dxa"/>
            <w:noWrap w:val="0"/>
            <w:vAlign w:val="center"/>
          </w:tcPr>
          <w:p w14:paraId="6E888FE5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专科及以上</w:t>
            </w:r>
          </w:p>
          <w:p w14:paraId="1A42CA70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学历</w:t>
            </w:r>
          </w:p>
        </w:tc>
        <w:tc>
          <w:tcPr>
            <w:tcW w:w="1793" w:type="dxa"/>
            <w:noWrap w:val="0"/>
            <w:vAlign w:val="center"/>
          </w:tcPr>
          <w:p w14:paraId="0E355E54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  <w:highlight w:val="none"/>
                <w:lang w:val="en-US" w:eastAsia="zh-CN"/>
              </w:rPr>
              <w:t>不限专业</w:t>
            </w:r>
            <w:bookmarkStart w:id="0" w:name="_GoBack"/>
            <w:bookmarkEnd w:id="0"/>
          </w:p>
        </w:tc>
        <w:tc>
          <w:tcPr>
            <w:tcW w:w="6479" w:type="dxa"/>
            <w:noWrap w:val="0"/>
            <w:vAlign w:val="center"/>
          </w:tcPr>
          <w:p w14:paraId="3B55B926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1.年龄28周岁及以下；</w:t>
            </w:r>
          </w:p>
          <w:p w14:paraId="72194BFE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2.</w:t>
            </w:r>
            <w:r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遵守国家法律法规，政治素质好，责任心强，热爱林业工作；</w:t>
            </w:r>
          </w:p>
          <w:p w14:paraId="065C0338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3.</w:t>
            </w:r>
            <w:r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体能素质优秀，具备过硬的身体素质，能够适应高强度野外作业，胜任森林防火任务。</w:t>
            </w:r>
            <w:r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4.</w:t>
            </w:r>
            <w:r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符合以下条件之一者，予以优先考虑：</w:t>
            </w:r>
          </w:p>
          <w:p w14:paraId="132BC43E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①</w:t>
            </w:r>
            <w:r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退役军人（优先考虑）；</w:t>
            </w:r>
          </w:p>
          <w:p w14:paraId="4B3AA04B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②</w:t>
            </w:r>
            <w:r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体校毕业或具备中长跑专项特长，运动成绩优异者（优先考虑）；</w:t>
            </w:r>
          </w:p>
          <w:p w14:paraId="15720749">
            <w:pPr>
              <w:numPr>
                <w:ilvl w:val="0"/>
                <w:numId w:val="0"/>
              </w:numPr>
              <w:spacing w:line="300" w:lineRule="exact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18"/>
                <w:szCs w:val="18"/>
                <w:highlight w:val="none"/>
                <w:lang w:val="en-US" w:eastAsia="zh-CN"/>
              </w:rPr>
              <w:t>③</w:t>
            </w:r>
            <w:r>
              <w:rPr>
                <w:rFonts w:hint="default" w:ascii="仿宋_GB2312" w:hAnsi="仿宋_GB2312" w:eastAsia="仿宋_GB2312" w:cs="仿宋_GB2312"/>
                <w:color w:val="auto"/>
                <w:sz w:val="18"/>
                <w:szCs w:val="18"/>
                <w:highlight w:val="none"/>
                <w:lang w:val="en-US" w:eastAsia="zh-CN"/>
              </w:rPr>
              <w:t>持有无人机操作执照者（优先考虑）。</w:t>
            </w:r>
          </w:p>
        </w:tc>
      </w:tr>
      <w:tr w14:paraId="5FF9F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3159" w:type="dxa"/>
            <w:gridSpan w:val="3"/>
            <w:noWrap w:val="0"/>
            <w:vAlign w:val="center"/>
          </w:tcPr>
          <w:p w14:paraId="7673AE97">
            <w:pPr>
              <w:spacing w:line="300" w:lineRule="exact"/>
              <w:ind w:firstLine="1260" w:firstLineChars="70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合计</w:t>
            </w:r>
          </w:p>
        </w:tc>
        <w:tc>
          <w:tcPr>
            <w:tcW w:w="732" w:type="dxa"/>
            <w:noWrap w:val="0"/>
            <w:vAlign w:val="center"/>
          </w:tcPr>
          <w:p w14:paraId="13D83C8E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302" w:type="dxa"/>
            <w:noWrap w:val="0"/>
            <w:vAlign w:val="center"/>
          </w:tcPr>
          <w:p w14:paraId="71943711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  <w:tc>
          <w:tcPr>
            <w:tcW w:w="9574" w:type="dxa"/>
            <w:gridSpan w:val="3"/>
            <w:noWrap w:val="0"/>
            <w:vAlign w:val="center"/>
          </w:tcPr>
          <w:p w14:paraId="2B303049">
            <w:pPr>
              <w:spacing w:line="300" w:lineRule="exact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sz w:val="18"/>
                <w:szCs w:val="18"/>
                <w:lang w:val="en-US" w:eastAsia="zh-CN"/>
              </w:rPr>
            </w:pPr>
          </w:p>
        </w:tc>
      </w:tr>
    </w:tbl>
    <w:p w14:paraId="2A5DABB4"/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0C53D5A-04DE-4891-BF29-B3A5F3D17C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EE1E78A-A4BD-42D4-BC8D-20D875BA5118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C2A8CE7-5FD0-46CD-89A6-DDC0B72920A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055DE17-5199-484A-B610-7D34E4BFCCC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63AD6D9A-C8E9-4AEA-B248-D6A7745ED7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1Y2ZlMGVkODNiNzMzMWMwYzYyNGRlNjRjYjAxN2IifQ=="/>
  </w:docVars>
  <w:rsids>
    <w:rsidRoot w:val="2EB80373"/>
    <w:rsid w:val="000321B6"/>
    <w:rsid w:val="017137B2"/>
    <w:rsid w:val="034105A4"/>
    <w:rsid w:val="061C0F77"/>
    <w:rsid w:val="08FF0CA1"/>
    <w:rsid w:val="0CF32A61"/>
    <w:rsid w:val="0D6E42F3"/>
    <w:rsid w:val="0F1D24C6"/>
    <w:rsid w:val="0F604FE4"/>
    <w:rsid w:val="11940721"/>
    <w:rsid w:val="12103BCB"/>
    <w:rsid w:val="12F673B5"/>
    <w:rsid w:val="1459659B"/>
    <w:rsid w:val="15B84439"/>
    <w:rsid w:val="19AF09D1"/>
    <w:rsid w:val="1B7927E1"/>
    <w:rsid w:val="1B927CDB"/>
    <w:rsid w:val="1BA05B2B"/>
    <w:rsid w:val="1EEC0BCC"/>
    <w:rsid w:val="1F757972"/>
    <w:rsid w:val="20DB1848"/>
    <w:rsid w:val="2297354C"/>
    <w:rsid w:val="22E33D21"/>
    <w:rsid w:val="25CC7EC8"/>
    <w:rsid w:val="29F80A3A"/>
    <w:rsid w:val="2E186047"/>
    <w:rsid w:val="2E3C1B78"/>
    <w:rsid w:val="2EB80373"/>
    <w:rsid w:val="2EBD433B"/>
    <w:rsid w:val="2FB10E95"/>
    <w:rsid w:val="2FC92726"/>
    <w:rsid w:val="30D51212"/>
    <w:rsid w:val="31A31F0E"/>
    <w:rsid w:val="355D7032"/>
    <w:rsid w:val="362C0724"/>
    <w:rsid w:val="38FF2108"/>
    <w:rsid w:val="39765EAB"/>
    <w:rsid w:val="3C043755"/>
    <w:rsid w:val="3C787436"/>
    <w:rsid w:val="3E587BDC"/>
    <w:rsid w:val="3E6C695A"/>
    <w:rsid w:val="3F9B5373"/>
    <w:rsid w:val="437B56AE"/>
    <w:rsid w:val="438B06B5"/>
    <w:rsid w:val="454247AC"/>
    <w:rsid w:val="49E654A3"/>
    <w:rsid w:val="4C5374D8"/>
    <w:rsid w:val="4D5F3706"/>
    <w:rsid w:val="4D966B30"/>
    <w:rsid w:val="51422751"/>
    <w:rsid w:val="556A3C4D"/>
    <w:rsid w:val="577E4535"/>
    <w:rsid w:val="57A02DD8"/>
    <w:rsid w:val="5889178A"/>
    <w:rsid w:val="5A707084"/>
    <w:rsid w:val="5BD74374"/>
    <w:rsid w:val="5E523A5C"/>
    <w:rsid w:val="5E740F40"/>
    <w:rsid w:val="60675D31"/>
    <w:rsid w:val="617A6CE8"/>
    <w:rsid w:val="62F45994"/>
    <w:rsid w:val="63F15088"/>
    <w:rsid w:val="662C4A0E"/>
    <w:rsid w:val="681206B7"/>
    <w:rsid w:val="69A70FD9"/>
    <w:rsid w:val="6AFC309F"/>
    <w:rsid w:val="6CD07722"/>
    <w:rsid w:val="6E902A58"/>
    <w:rsid w:val="6EF10026"/>
    <w:rsid w:val="70480A83"/>
    <w:rsid w:val="788E24B4"/>
    <w:rsid w:val="7B163CE8"/>
    <w:rsid w:val="7DA67107"/>
    <w:rsid w:val="7DC10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列出段落1"/>
    <w:basedOn w:val="3"/>
    <w:qFormat/>
    <w:uiPriority w:val="34"/>
    <w:pPr>
      <w:ind w:firstLine="420" w:firstLineChars="200"/>
    </w:pPr>
  </w:style>
  <w:style w:type="character" w:customStyle="1" w:styleId="11">
    <w:name w:val="hover"/>
    <w:basedOn w:val="9"/>
    <w:qFormat/>
    <w:uiPriority w:val="0"/>
    <w:rPr>
      <w:color w:val="FF7B0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487</Words>
  <Characters>516</Characters>
  <Lines>0</Lines>
  <Paragraphs>0</Paragraphs>
  <TotalTime>0</TotalTime>
  <ScaleCrop>false</ScaleCrop>
  <LinksUpToDate>false</LinksUpToDate>
  <CharactersWithSpaces>516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2023-12-06T05:50:00Z</dcterms:created>
  <dc:creator>WPS_1559479268</dc:creator>
  <cp:lastModifiedBy>WPS_1559479268</cp:lastModifiedBy>
  <cp:lastPrinted>2025-08-13T02:40:00Z</cp:lastPrinted>
  <dcterms:modified xsi:type="dcterms:W3CDTF">2026-09-22T03:48:52Z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C2D3F3EC99C74EAD854F190C18FDF876_13</vt:lpwstr>
  </property>
  <property fmtid="{D5CDD505-2E9C-101B-9397-08002B2CF9AE}" pid="4" name="KSOTemplateDocerSaveRecord">
    <vt:lpwstr>eyJoZGlkIjoiYTdkY2NjMzI1N2I2ODVjZDA3NWQ1OTNmYzZiMjE4NzUiLCJ1c2VySWQiOiI1NzAzODcwMzEifQ==</vt:lpwstr>
  </property>
</Properties>
</file>